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0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20"/>
        <w:gridCol w:w="15"/>
        <w:gridCol w:w="1160"/>
        <w:gridCol w:w="20"/>
        <w:gridCol w:w="56"/>
        <w:gridCol w:w="30"/>
        <w:gridCol w:w="30"/>
        <w:gridCol w:w="123"/>
        <w:gridCol w:w="337"/>
        <w:gridCol w:w="34"/>
        <w:gridCol w:w="350"/>
        <w:gridCol w:w="1123"/>
        <w:gridCol w:w="237"/>
        <w:gridCol w:w="90"/>
        <w:gridCol w:w="127"/>
        <w:gridCol w:w="20"/>
        <w:gridCol w:w="812"/>
        <w:gridCol w:w="31"/>
        <w:gridCol w:w="88"/>
        <w:gridCol w:w="126"/>
        <w:gridCol w:w="20"/>
        <w:gridCol w:w="306"/>
        <w:gridCol w:w="20"/>
        <w:gridCol w:w="68"/>
        <w:gridCol w:w="382"/>
        <w:gridCol w:w="70"/>
        <w:gridCol w:w="184"/>
        <w:gridCol w:w="25"/>
        <w:gridCol w:w="331"/>
        <w:gridCol w:w="200"/>
        <w:gridCol w:w="436"/>
        <w:gridCol w:w="20"/>
        <w:gridCol w:w="154"/>
        <w:gridCol w:w="380"/>
        <w:gridCol w:w="166"/>
        <w:gridCol w:w="290"/>
        <w:gridCol w:w="354"/>
        <w:gridCol w:w="270"/>
        <w:gridCol w:w="76"/>
        <w:gridCol w:w="380"/>
        <w:gridCol w:w="109"/>
        <w:gridCol w:w="81"/>
        <w:gridCol w:w="240"/>
        <w:gridCol w:w="216"/>
        <w:gridCol w:w="87"/>
        <w:gridCol w:w="460"/>
        <w:gridCol w:w="72"/>
        <w:gridCol w:w="624"/>
        <w:gridCol w:w="459"/>
      </w:tblGrid>
      <w:tr w:rsidRPr="00081182" w:rsidR="009E2C47" w:rsidTr="52F9510B" w14:paraId="30C41837" w14:textId="77777777">
        <w:trPr>
          <w:gridAfter w:val="9"/>
          <w:wAfter w:w="2348" w:type="dxa"/>
          <w:trHeight w:val="375"/>
        </w:trPr>
        <w:tc>
          <w:tcPr>
            <w:tcW w:w="13240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52F9510B" w14:paraId="17332F70" w14:textId="77777777">
        <w:trPr>
          <w:gridAfter w:val="9"/>
          <w:wAfter w:w="2348" w:type="dxa"/>
          <w:trHeight w:val="255"/>
        </w:trPr>
        <w:tc>
          <w:tcPr>
            <w:tcW w:w="108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1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52F9510B" w14:paraId="2DCD3529" w14:textId="77777777">
        <w:trPr>
          <w:gridAfter w:val="9"/>
          <w:wAfter w:w="2348" w:type="dxa"/>
          <w:trHeight w:val="420"/>
        </w:trPr>
        <w:tc>
          <w:tcPr>
            <w:tcW w:w="7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025A27" w:rsidRDefault="009E2C47" w14:paraId="7C106CBE" w14:textId="5B346C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025A27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63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0EE704D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025A27">
              <w:rPr>
                <w:rFonts w:ascii="Arial" w:hAnsi="Arial"/>
                <w:sz w:val="16"/>
              </w:rPr>
              <w:t>: 6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18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52F9510B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7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6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3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4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52F9510B" w14:paraId="5BAD4AD9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F616E2" w:rsidTr="52F9510B" w14:paraId="107541FD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/>
            <w:tcMar/>
            <w:vAlign w:val="center"/>
          </w:tcPr>
          <w:p w:rsidR="00F616E2" w:rsidRDefault="00F616E2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Mar/>
            <w:vAlign w:val="center"/>
          </w:tcPr>
          <w:p w:rsidR="00F616E2" w:rsidRDefault="00F616E2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19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211F331D" w14:textId="77777777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:rsidRPr="00944548" w:rsidR="00F616E2" w:rsidP="00944548" w:rsidRDefault="00F616E2" w14:paraId="34A327DC" w14:textId="1C16EE93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944548">
              <w:rPr>
                <w:rFonts w:ascii="Arial" w:hAnsi="Arial"/>
                <w:b w:val="0"/>
                <w:sz w:val="16"/>
                <w:szCs w:val="16"/>
              </w:rPr>
              <w:t>PRISUSTVO NASTAVI</w:t>
            </w:r>
          </w:p>
          <w:p w:rsidRPr="00944548" w:rsidR="00F616E2" w:rsidP="00944548" w:rsidRDefault="00F616E2" w14:paraId="723CFFD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00944548" w:rsidRDefault="00F616E2" w14:paraId="63E4A9CD" w14:textId="292F7136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430" w:type="dxa"/>
            <w:gridSpan w:val="11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10BAA7CC" w14:textId="2C555540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 I PRAKSA</w:t>
            </w:r>
          </w:p>
          <w:p w:rsidR="00F616E2" w:rsidRDefault="00F616E2" w14:paraId="07E43F0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  <w:p w:rsidR="00F616E2" w:rsidP="00EA27C6" w:rsidRDefault="00F616E2" w14:paraId="5A532E62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djelova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F616E2" w:rsidP="00EA27C6" w:rsidRDefault="00F616E2" w14:paraId="442757F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F616E2" w:rsidP="00025A27" w:rsidRDefault="00F616E2" w14:paraId="27667166" w14:textId="3465996F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Cs/>
                <w:szCs w:val="24"/>
              </w:rPr>
              <w:t>40 + 4</w:t>
            </w:r>
            <w:r w:rsidRP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025A27" w:rsidRDefault="00F616E2" w14:paraId="563D1975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PREZENTACIJA (CANVAS)</w:t>
            </w:r>
          </w:p>
          <w:p w:rsidR="00F616E2" w:rsidP="00025A27" w:rsidRDefault="00F616E2" w14:paraId="4042228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)</w:t>
            </w:r>
          </w:p>
          <w:p w:rsidR="00F616E2" w:rsidP="00025A27" w:rsidRDefault="00F616E2" w14:paraId="44338A7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52F9510B" w:rsidRDefault="00F616E2" w14:paraId="2F9233F0" w14:textId="0C1B2E02">
            <w:pPr>
              <w:jc w:val="center"/>
              <w:rPr>
                <w:rFonts w:ascii="Arial" w:hAnsi="Arial"/>
              </w:rPr>
            </w:pPr>
            <w:r w:rsidRPr="52F9510B" w:rsidR="52F9510B">
              <w:rPr>
                <w:rFonts w:ascii="Arial" w:hAnsi="Arial"/>
              </w:rPr>
              <w:t>(</w:t>
            </w:r>
            <w:r w:rsidRPr="52F9510B" w:rsidR="52F9510B">
              <w:rPr>
                <w:rFonts w:ascii="Arial" w:hAnsi="Arial"/>
              </w:rPr>
              <w:t>15</w:t>
            </w:r>
            <w:r w:rsidRPr="52F9510B" w:rsidR="52F9510B">
              <w:rPr>
                <w:rFonts w:ascii="Arial" w:hAnsi="Arial"/>
              </w:rPr>
              <w:t>)</w:t>
            </w:r>
          </w:p>
        </w:tc>
        <w:tc>
          <w:tcPr>
            <w:tcW w:w="162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28BADFFB" w14:textId="1840EFAD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</w:t>
            </w:r>
          </w:p>
        </w:tc>
        <w:tc>
          <w:tcPr>
            <w:tcW w:w="164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="00F616E2" w:rsidRDefault="00F616E2" w14:paraId="5CA4EEF8" w14:textId="77777777">
            <w:pPr>
              <w:jc w:val="center"/>
              <w:rPr>
                <w:rFonts w:ascii="Arial" w:hAnsi="Arial"/>
                <w:szCs w:val="24"/>
              </w:rPr>
            </w:pPr>
          </w:p>
          <w:p w:rsidRPr="00B46851" w:rsidR="00F616E2" w:rsidRDefault="00F616E2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2"/>
            <w:vMerge/>
            <w:tcMar/>
            <w:vAlign w:val="center"/>
          </w:tcPr>
          <w:p w:rsidR="00F616E2" w:rsidRDefault="00F616E2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Mar/>
            <w:vAlign w:val="center"/>
          </w:tcPr>
          <w:p w:rsidR="00F616E2" w:rsidRDefault="00F616E2" w14:paraId="1FC39945" w14:textId="77777777">
            <w:pPr>
              <w:rPr>
                <w:b w:val="0"/>
                <w:sz w:val="18"/>
              </w:rPr>
            </w:pPr>
          </w:p>
        </w:tc>
      </w:tr>
      <w:tr w:rsidR="00F616E2" w:rsidTr="52F9510B" w14:paraId="1875630D" w14:textId="77777777">
        <w:trPr>
          <w:gridAfter w:val="9"/>
          <w:wAfter w:w="2348" w:type="dxa"/>
          <w:cantSplit/>
          <w:trHeight w:val="1381"/>
        </w:trPr>
        <w:tc>
          <w:tcPr>
            <w:tcW w:w="1467" w:type="dxa"/>
            <w:vMerge/>
            <w:tcMar/>
            <w:vAlign w:val="center"/>
          </w:tcPr>
          <w:p w:rsidR="00F616E2" w:rsidRDefault="00F616E2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Mar/>
            <w:vAlign w:val="center"/>
          </w:tcPr>
          <w:p w:rsidR="00F616E2" w:rsidRDefault="00F616E2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tcMar/>
            <w:vAlign w:val="center"/>
          </w:tcPr>
          <w:p w:rsidRPr="00EA27C6" w:rsidR="00F616E2" w:rsidP="00944548" w:rsidRDefault="00F616E2" w14:paraId="160F5873" w14:textId="53DEB7D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1175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B46851" w:rsidR="00F616E2" w:rsidP="00944548" w:rsidRDefault="00F616E2" w14:paraId="5483EB78" w14:textId="223EB6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430" w:type="dxa"/>
            <w:gridSpan w:val="11"/>
            <w:vMerge/>
            <w:tcMar/>
            <w:vAlign w:val="center"/>
          </w:tcPr>
          <w:p w:rsidRPr="00EA27C6" w:rsidR="00F616E2" w:rsidP="00025A27" w:rsidRDefault="00F616E2" w14:paraId="3696C343" w14:textId="770EA531">
            <w:pPr>
              <w:jc w:val="center"/>
              <w:rPr>
                <w:rFonts w:ascii="Arial" w:hAnsi="Arial"/>
                <w:bCs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CDA06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7DF3ACFC" w14:textId="4991C8B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7BA329DC" w14:textId="2397071E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right w:val="single" w:color="auto" w:sz="4" w:space="0"/>
            </w:tcBorders>
            <w:tcMar/>
            <w:vAlign w:val="center"/>
          </w:tcPr>
          <w:p w:rsidR="00F616E2" w:rsidP="00F616E2" w:rsidRDefault="00F616E2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025A27" w:rsidRDefault="00F616E2" w14:paraId="50041256" w14:textId="6DF2A8A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40</w:t>
            </w:r>
          </w:p>
        </w:tc>
        <w:tc>
          <w:tcPr>
            <w:tcW w:w="540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F616E2" w:rsidRDefault="00F616E2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B46851" w:rsidRDefault="00F616E2" w14:paraId="1DDE64F6" w14:textId="00F45D6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  <w:r w:rsidRPr="00B46851">
              <w:rPr>
                <w:rFonts w:ascii="Arial" w:hAnsi="Arial"/>
                <w:szCs w:val="24"/>
              </w:rPr>
              <w:t>0</w:t>
            </w:r>
          </w:p>
          <w:p w:rsidR="00F616E2" w:rsidRDefault="00F616E2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6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2"/>
            <w:vMerge/>
            <w:tcMar/>
            <w:vAlign w:val="center"/>
          </w:tcPr>
          <w:p w:rsidR="00F616E2" w:rsidRDefault="00F616E2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Mar/>
            <w:vAlign w:val="center"/>
          </w:tcPr>
          <w:p w:rsidR="00F616E2" w:rsidRDefault="00F616E2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F616E2" w:rsidTr="52F9510B" w14:paraId="3733FA0B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1010C334" w14:textId="64A8AF85">
            <w:pPr>
              <w:jc w:val="center"/>
              <w:rPr>
                <w:i w:val="0"/>
              </w:rPr>
            </w:pPr>
            <w:r>
              <w:rPr>
                <w:i w:val="0"/>
              </w:rPr>
              <w:t>296/13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5C389D45" w14:paraId="6E1D57FD" w14:textId="1AE3607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Ćaćić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45CB4046" w14:textId="6C2AD1E3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</w:p>
          <w:p w:rsidRPr="000C70BB" w:rsidR="00F616E2" w:rsidP="52F9510B" w:rsidRDefault="79933C61" w14:paraId="76C5644A" w14:textId="1F1FB705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10 11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50EEE5" w:rsidRDefault="4E9B90FD" w14:paraId="0DA573EE" w14:textId="48391AD7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12345679 -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1F5D2D7B" w14:textId="2DF8C03A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14A6E4DA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16613287" w14:textId="2E0B08E6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52F9510B" w:rsidRDefault="00F616E2" w14:paraId="29DC354B" w14:textId="77777777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857D6" w:rsidRDefault="00F616E2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A6387" w:rsidRDefault="00F616E2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52F9510B" w14:paraId="02F8AF0D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600C5282" w14:textId="7CE40122">
            <w:pPr>
              <w:jc w:val="center"/>
              <w:rPr>
                <w:i w:val="0"/>
              </w:rPr>
            </w:pPr>
            <w:r>
              <w:rPr>
                <w:i w:val="0"/>
              </w:rPr>
              <w:t>394/13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00F616E2" w14:paraId="53C62F40" w14:textId="276C059B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Kovačević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Snežana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 xml:space="preserve"> 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3B5D1825" w14:textId="0FEBA702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52F9510B" w:rsidRDefault="79933C61" w14:paraId="750F84E9" w14:textId="6E5F1AFB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10 11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0B740950" w14:textId="39721216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50EEE5" w:rsidRDefault="4E9B90FD" w14:paraId="6F6AD69A" w14:textId="771740C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0B7CACD" w14:textId="5AE8C19A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5DB6F15E" w14:textId="354F5B31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0478F4EE" w14:textId="114B766A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52F9510B" w:rsidRDefault="00F616E2" w14:paraId="2F58F93F" w14:textId="13E2B280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035EB4DD" w14:textId="6696D76A">
            <w:pPr>
              <w:jc w:val="center"/>
              <w:rPr>
                <w:szCs w:val="24"/>
              </w:rPr>
            </w:pPr>
            <w:r w:rsidR="52F9510B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52F9510B" w14:paraId="2E5F753C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96026C5" w14:textId="6FFE4147">
            <w:pPr>
              <w:jc w:val="center"/>
              <w:rPr>
                <w:i w:val="0"/>
              </w:rPr>
            </w:pPr>
            <w:r>
              <w:rPr>
                <w:i w:val="0"/>
              </w:rPr>
              <w:t>280/14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00F616E2" w14:paraId="18BC0B05" w14:textId="24B0F9A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Ljačević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Maja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37F0D0F5" w14:textId="634C373E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52F9510B" w:rsidRDefault="79933C61" w14:paraId="00FF72D2" w14:textId="3D1B2D7D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10 -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2B9C72FF" w14:textId="1514070F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50EEE5" w:rsidRDefault="4E9B90FD" w14:paraId="62E49803" w14:textId="3CF6C26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6A88DFE" w14:textId="631856C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5EDA7AB9" w14:textId="65164ECA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F38248C" w14:textId="48E5B3F1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52F9510B" w:rsidRDefault="00F616E2" w14:paraId="57DF12BB" w14:textId="57E83E6A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3DE8426" w14:textId="34D634E3">
            <w:pPr>
              <w:jc w:val="center"/>
              <w:rPr>
                <w:szCs w:val="24"/>
              </w:rPr>
            </w:pPr>
            <w:r w:rsidR="52F9510B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52F9510B" w14:paraId="7A8E13F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F214861" w14:textId="1FEA9F09">
            <w:pPr>
              <w:jc w:val="center"/>
              <w:rPr>
                <w:i w:val="0"/>
              </w:rPr>
            </w:pPr>
            <w:r>
              <w:rPr>
                <w:i w:val="0"/>
              </w:rPr>
              <w:t>293/13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00F616E2" w14:paraId="5AE272F3" w14:textId="0616BED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Kuburović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Bojana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 xml:space="preserve"> 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5A74633A" w14:textId="7F96667C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52F9510B" w:rsidRDefault="79933C61" w14:paraId="3C60B995" w14:textId="29A1522E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10 11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6BF726F0" w14:textId="69B89324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50EEE5" w:rsidRDefault="4E9B90FD" w14:paraId="65BC52C8" w14:textId="765F5EA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04C0B1B4" w14:textId="732AFA8C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6A313EA5" w14:textId="3B677C0C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5CF81140" w14:textId="3B885BDC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52F9510B" w:rsidRDefault="00F616E2" w14:paraId="33BAAC1A" w14:textId="5D250A66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1B6931D9" w14:textId="24EF47FF">
            <w:pPr>
              <w:jc w:val="center"/>
              <w:rPr>
                <w:szCs w:val="24"/>
              </w:rPr>
            </w:pPr>
            <w:r w:rsidR="52F9510B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B31CA8" w:rsidRDefault="00F616E2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52F9510B" w14:paraId="42B3983E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37A0451E" w14:textId="61E130D5">
            <w:pPr>
              <w:jc w:val="center"/>
              <w:rPr>
                <w:i w:val="0"/>
              </w:rPr>
            </w:pPr>
            <w:r>
              <w:rPr>
                <w:i w:val="0"/>
              </w:rPr>
              <w:t>41/15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00F616E2" w14:paraId="1A8862D9" w14:textId="4556B2C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Lučić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37E4947B" w14:textId="0515C1F6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-234567-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52F9510B" w:rsidRDefault="79933C61" w14:paraId="7D44D53A" w14:textId="3CCE6BD9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10 11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50EEE5" w:rsidRDefault="4E9B90FD" w14:paraId="54B50D54" w14:textId="5774A6FC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12345679 -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40CD21B6" w14:textId="3BBED09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60490379" w14:textId="333BD80F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63C569DE" w14:textId="7730D2C2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52F9510B" w:rsidRDefault="00F616E2" w14:paraId="277B5240" w14:textId="377B7969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10F2A9B" w14:textId="1D076689">
            <w:pPr>
              <w:jc w:val="center"/>
              <w:rPr>
                <w:szCs w:val="24"/>
              </w:rPr>
            </w:pPr>
            <w:r w:rsidR="52F9510B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74036E83" w14:textId="77777777">
            <w:pPr>
              <w:jc w:val="center"/>
            </w:pPr>
          </w:p>
        </w:tc>
      </w:tr>
      <w:tr w:rsidRPr="006C4218" w:rsidR="00F616E2" w:rsidTr="52F9510B" w14:paraId="2D614A02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7EE457B7" w14:textId="79484A66">
            <w:pPr>
              <w:jc w:val="center"/>
              <w:rPr>
                <w:i w:val="0"/>
              </w:rPr>
            </w:pPr>
            <w:r>
              <w:rPr>
                <w:i w:val="0"/>
              </w:rPr>
              <w:t>367/14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00F616E2" w14:paraId="1905F57A" w14:textId="394A2F6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Otašević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 xml:space="preserve"> 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71FCCE3F" w14:textId="2A75FD2C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52F9510B" w:rsidRDefault="79933C61" w14:paraId="14A715AD" w14:textId="163455DB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10 11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1DDDF69C" w14:textId="2E093389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4F50EEE5" w:rsidRDefault="4E9B90FD" w14:paraId="68F744D8" w14:textId="662A9B4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118F8BE" w14:textId="1384EC07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647613C0" w14:textId="4F5CBC38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7DFA209B" w14:textId="358A3BD5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52F9510B" w:rsidRDefault="00F616E2" w14:paraId="7FC1E599" w14:textId="76BC7BC4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C921232" w14:textId="1E4FCD99">
            <w:pPr>
              <w:jc w:val="center"/>
              <w:rPr>
                <w:szCs w:val="24"/>
              </w:rPr>
            </w:pPr>
            <w:r w:rsidR="52F9510B">
              <w:rPr/>
              <w:t>15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4F74EB" w:rsidRDefault="00F616E2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D66968" w:rsidRDefault="00F616E2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52F9510B" w14:paraId="3E26CEB9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283A9559" w14:textId="62B2C3BB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303FCA77" w14:paraId="6A8033B9" w14:textId="72E906D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Batilović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Ajla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2F9510B" w:rsidRDefault="79933C61" w14:paraId="534D297B" w14:textId="777D8EB4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-23-56-- - 11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50EEE5" w:rsidRDefault="4E9B90FD" w14:paraId="523D3564" w14:textId="6D297141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--345679 -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113611C7" w14:textId="147E2DE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--3456    12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64AEB482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2EA2A8C" w14:textId="75C78B70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52F9510B" w:rsidRDefault="00F616E2" w14:paraId="7C6F3052" w14:textId="77777777">
            <w:pPr>
              <w:jc w:val="left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52F9510B" w14:paraId="348752A7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71D5648C" w14:textId="3BD46190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215/14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303FCA77" w14:paraId="227F4ACB" w14:textId="31178C9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Bezmarević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Luka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2,5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2F9510B" w:rsidRDefault="79933C61" w14:paraId="08651202" w14:textId="308F3C86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-23—67- 10 -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50EEE5" w:rsidRDefault="4E9B90FD" w14:paraId="28709C69" w14:textId="634A527E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-23-567-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032D3F24" w14:textId="1C2CC9A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-23-56    14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P1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–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06A4AFE5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F42294A" w14:textId="00E8AA0B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52F9510B" w:rsidRDefault="00F616E2" w14:paraId="0836E23D" w14:textId="77777777">
            <w:pPr>
              <w:jc w:val="left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3A2B8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52F9510B" w14:paraId="0669055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303FCA77" w14:paraId="467A911B" w14:textId="0BCC8375">
            <w:pPr>
              <w:jc w:val="center"/>
              <w:rPr>
                <w:i w:val="0"/>
                <w:iCs w:val="0"/>
              </w:rPr>
            </w:pPr>
            <w:r w:rsidRPr="52F9510B" w:rsidR="52F9510B">
              <w:rPr>
                <w:i w:val="0"/>
                <w:iCs w:val="0"/>
              </w:rPr>
              <w:t>221/1</w:t>
            </w:r>
            <w:r w:rsidRPr="52F9510B" w:rsidR="52F9510B">
              <w:rPr>
                <w:i w:val="0"/>
                <w:iCs w:val="0"/>
              </w:rPr>
              <w:t>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2F9510B" w:rsidRDefault="303FCA77" w14:paraId="671D9ABD" w14:textId="474178E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Vujačić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Jovana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52F9510B" w:rsidRDefault="79933C61" w14:paraId="75C62E02" w14:textId="15621F09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-23—67- - 11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4F50EEE5" w:rsidRDefault="4E9B90FD" w14:paraId="4EDFEB67" w14:textId="307C4F15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-2345679 -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F569ED0" w14:textId="06A3473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-2-456    13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52F9510B" w:rsidRDefault="00F616E2" w14:paraId="57AD4478" w14:textId="08A68758">
            <w:pPr>
              <w:jc w:val="center"/>
              <w:rPr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52F9510B" w:rsidR="52F9510B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C 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0AD43E5" w14:textId="50543CF4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52F9510B" w:rsidRDefault="00F616E2" w14:paraId="7212833A" w14:textId="1403A7EA">
            <w:pPr>
              <w:jc w:val="center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2F9510B" w:rsidR="52F9510B">
              <w:rPr>
                <w:b w:val="1"/>
                <w:bCs w:val="1"/>
                <w:i w:val="1"/>
                <w:iCs w:val="1"/>
                <w:sz w:val="24"/>
                <w:szCs w:val="24"/>
              </w:rPr>
              <w:t>40</w:t>
            </w: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B413C82" w14:textId="09D905B4">
            <w:pPr>
              <w:jc w:val="center"/>
              <w:rPr>
                <w:szCs w:val="24"/>
              </w:rPr>
            </w:pPr>
            <w:r w:rsidR="52F9510B">
              <w:rPr/>
              <w:t>10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7F5BF8E9" w14:textId="77777777">
            <w:pPr>
              <w:jc w:val="center"/>
              <w:rPr>
                <w:b w:val="0"/>
              </w:rPr>
            </w:pPr>
          </w:p>
        </w:tc>
      </w:tr>
      <w:tr w:rsidR="303FCA77" w:rsidTr="52F9510B" w14:paraId="3C351281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B4312FD" w14:textId="122013E4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184/14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52F9510B" w:rsidRDefault="303FCA77" w14:paraId="4EA812F9" w14:textId="4C54431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Moračanin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Jelena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2,5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52F9510B" w:rsidRDefault="79933C61" w14:paraId="117608DF" w14:textId="2B065A8F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-234---- 10 -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4F50EEE5" w:rsidRDefault="4E9B90FD" w14:paraId="50DB0D4F" w14:textId="743E4415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-234567-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EEC4714" w:rsidRDefault="4E9B90FD" w14:paraId="32403837" w14:textId="7ACE3806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244EC00A" w:rsidRDefault="303FCA77" w14:paraId="2C487DC8" w14:textId="1728C69C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331659D" w14:textId="238475C9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52F9510B" w:rsidRDefault="303FCA77" w14:paraId="29EAF391" w14:textId="1E6B7346">
            <w:pPr>
              <w:jc w:val="left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C3AC536" w14:textId="2704CB48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9D02F08" w14:textId="77F745A9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9EB05E0" w14:textId="6CA9E9E9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6715778" w14:textId="65C7E96A">
            <w:pPr>
              <w:jc w:val="center"/>
              <w:rPr>
                <w:b w:val="0"/>
              </w:rPr>
            </w:pPr>
          </w:p>
        </w:tc>
      </w:tr>
      <w:tr w:rsidR="303FCA77" w:rsidTr="52F9510B" w14:paraId="10CB3AFA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2870CBB" w14:textId="18A93BA1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309/14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52F9510B" w:rsidRDefault="303FCA77" w14:paraId="033D3AC4" w14:textId="4910D5A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Kadović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Dragana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52F9510B" w:rsidRDefault="79933C61" w14:paraId="1DF0AE0A" w14:textId="1B7015C6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-2345679 - - 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>13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4F50EEE5" w:rsidRDefault="4E9B90FD" w14:paraId="3D07C7DF" w14:textId="2E9E4207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-23456-9 -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EEC4714" w:rsidRDefault="4E9B90FD" w14:paraId="5FBC32F3" w14:textId="592EC87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244EC00A" w:rsidRDefault="303FCA77" w14:paraId="36E2772D" w14:textId="699972A0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8478D52" w14:textId="3B762AC7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52F9510B" w:rsidRDefault="303FCA77" w14:paraId="4C21F871" w14:textId="155EB5FA">
            <w:pPr>
              <w:jc w:val="left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6D942D0B" w14:textId="141DE90A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7C50DA8F" w14:textId="58953A1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2A8E54D" w14:textId="53F5905A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F8D1936" w14:textId="2B22B6C7">
            <w:pPr>
              <w:jc w:val="center"/>
              <w:rPr>
                <w:b w:val="0"/>
              </w:rPr>
            </w:pPr>
          </w:p>
        </w:tc>
      </w:tr>
      <w:tr w:rsidR="7AE4AB29" w:rsidTr="52F9510B" w14:paraId="190C2B70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0B7DAB8" w14:textId="25FFF15D">
            <w:pPr>
              <w:jc w:val="center"/>
              <w:rPr>
                <w:i w:val="0"/>
              </w:rPr>
            </w:pPr>
            <w:r w:rsidRPr="7AE4AB29">
              <w:rPr>
                <w:i w:val="0"/>
              </w:rPr>
              <w:t>325/12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52F9510B" w:rsidRDefault="7AE4AB29" w14:paraId="56956436" w14:textId="7381C457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Pavićević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Ivana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52F9510B" w:rsidRDefault="79933C61" w14:paraId="3C9C28CA" w14:textId="4869EA75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--3---7- -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4F50EEE5" w:rsidRDefault="4E9B90FD" w14:paraId="498E95CB" w14:textId="47F11873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------7-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3EEC4714" w:rsidRDefault="4E9B90FD" w14:paraId="23544A6E" w14:textId="0ED71F99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244EC00A" w:rsidRDefault="7AE4AB29" w14:paraId="4A774601" w14:textId="38E4ACE9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689FD4C" w14:textId="2E409ED3">
            <w:pPr>
              <w:jc w:val="center"/>
            </w:pPr>
            <w:r w:rsidR="6E1770E9">
              <w:rPr/>
              <w:t>33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52F9510B" w:rsidRDefault="7AE4AB29" w14:paraId="130DFB7E" w14:textId="44F1CCE7">
            <w:pPr>
              <w:jc w:val="left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2DE6E7A" w14:textId="68738823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44B5DAF" w14:textId="3F962202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0B374AC5" w14:textId="3ED969C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F384B88" w14:textId="6FC1DB25">
            <w:pPr>
              <w:jc w:val="center"/>
              <w:rPr>
                <w:b w:val="0"/>
              </w:rPr>
            </w:pPr>
          </w:p>
        </w:tc>
      </w:tr>
      <w:tr w:rsidR="7FBECC7E" w:rsidTr="52F9510B" w14:paraId="4988DC04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C0BADA4" w14:textId="21D306BE">
            <w:pPr>
              <w:jc w:val="center"/>
              <w:rPr>
                <w:i w:val="0"/>
              </w:rPr>
            </w:pPr>
            <w:r w:rsidRPr="7FBECC7E">
              <w:rPr>
                <w:i w:val="0"/>
              </w:rPr>
              <w:t>229/12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52F9510B" w:rsidRDefault="7FBECC7E" w14:paraId="3D1E1B1E" w14:textId="4595608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Labović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Đorđe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2,5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52F9510B" w:rsidRDefault="79933C61" w14:paraId="2358AACE" w14:textId="32069709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---4-6-9 10 -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244EC00A" w:rsidRDefault="4E9B90FD" w14:paraId="7534E641" w14:textId="04D44CC6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---4567-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="7FBECC7E" w:rsidP="4F50EEE5" w:rsidRDefault="4E9B90FD" w14:paraId="14249EBF" w14:textId="0F163F15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10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3EEC4714" w:rsidRDefault="4E9B90FD" w14:paraId="2AAB6438" w14:textId="734F882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---4-6                - 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244EC00A" w:rsidRDefault="7FBECC7E" w14:paraId="20538F68" w14:textId="69A7C366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21BA345B" w14:textId="3E8D727F">
            <w:pPr>
              <w:jc w:val="center"/>
            </w:pPr>
            <w:r w:rsidR="6E1770E9">
              <w:rPr/>
              <w:t>13,2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52F9510B" w:rsidRDefault="7FBECC7E" w14:paraId="406811B6" w14:textId="4C34A56E">
            <w:pPr>
              <w:jc w:val="left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12F3E8FF" w14:textId="0B53A171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1ACCBAC" w14:textId="06864CB1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42E746C" w14:textId="1B26545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7895409" w14:textId="2841C06F">
            <w:pPr>
              <w:jc w:val="center"/>
              <w:rPr>
                <w:b w:val="0"/>
              </w:rPr>
            </w:pPr>
          </w:p>
        </w:tc>
      </w:tr>
      <w:tr w:rsidR="00BE79CA" w:rsidTr="52F9510B" w14:paraId="09BB93D8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1025A07B" w14:textId="333331C6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207/13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52F9510B" w:rsidRDefault="00BE79CA" w14:paraId="0E8A5486" w14:textId="774CA12C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Bošković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Dijana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52F9510B" w:rsidRDefault="00BE79CA" w14:paraId="6BD947E2" w14:textId="15A0C049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------7- -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4F50EEE5" w:rsidRDefault="00BE79CA" w14:paraId="09A79394" w14:textId="5CC1D62B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---------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7CD54C95" w14:textId="7BC1E23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244EC00A" w:rsidRDefault="00BE79CA" w14:paraId="1DE7FCB2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7D60936" w14:textId="5545A1B6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52F9510B" w:rsidRDefault="00BE79CA" w14:paraId="192C4093" w14:textId="77777777">
            <w:pPr>
              <w:jc w:val="left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51B606B7" w14:textId="77777777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F2C86FA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A42FF41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7476A07" w14:textId="77777777">
            <w:pPr>
              <w:jc w:val="center"/>
              <w:rPr>
                <w:b w:val="0"/>
              </w:rPr>
            </w:pPr>
          </w:p>
        </w:tc>
      </w:tr>
      <w:tr w:rsidR="00BE79CA" w:rsidTr="52F9510B" w14:paraId="55B7BEA0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02CAF70A" w14:textId="717893BF">
            <w:pPr>
              <w:jc w:val="center"/>
              <w:rPr>
                <w:i w:val="0"/>
              </w:rPr>
            </w:pPr>
            <w:r>
              <w:rPr>
                <w:i w:val="0"/>
              </w:rPr>
              <w:t>408/12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52F9510B" w:rsidRDefault="00BE79CA" w14:paraId="3F73ECAF" w14:textId="44C4533C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Đurđevac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Tijana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52F9510B" w:rsidRDefault="00BE79CA" w14:paraId="5D4BDC4D" w14:textId="7E22860F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------7- -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4F50EEE5" w:rsidRDefault="00BE79CA" w14:paraId="424F67F0" w14:textId="44A6A5CD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------7- 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7B534697" w14:textId="5662656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244EC00A" w:rsidRDefault="00BE79CA" w14:paraId="44C7F7FB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6812C07" w14:textId="3CF36C53">
            <w:pPr>
              <w:jc w:val="center"/>
            </w:pPr>
            <w:r w:rsidR="6E1770E9">
              <w:rPr/>
              <w:t>16,5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52F9510B" w:rsidRDefault="00BE79CA" w14:paraId="6482EC32" w14:textId="77777777">
            <w:pPr>
              <w:jc w:val="left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0DAC2A56" w14:textId="77777777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20E0D580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C6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9D2C40B" w14:textId="77777777">
            <w:pPr>
              <w:jc w:val="center"/>
              <w:rPr>
                <w:b w:val="0"/>
              </w:rPr>
            </w:pPr>
          </w:p>
        </w:tc>
      </w:tr>
      <w:tr w:rsidR="00BE79CA" w:rsidTr="52F9510B" w14:paraId="09B85D91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19A27B82" w14:textId="4309A195">
            <w:pPr>
              <w:jc w:val="center"/>
              <w:rPr>
                <w:i w:val="0"/>
              </w:rPr>
            </w:pPr>
            <w:r>
              <w:rPr>
                <w:i w:val="0"/>
              </w:rPr>
              <w:t>95/12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52F9510B" w:rsidRDefault="00BE79CA" w14:paraId="0968EF04" w14:textId="603EEBA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2F9510B" w:rsidR="52F9510B">
              <w:rPr>
                <w:b w:val="0"/>
                <w:bCs w:val="0"/>
                <w:i w:val="0"/>
                <w:iCs w:val="0"/>
              </w:rPr>
              <w:t>Milošević</w:t>
            </w:r>
            <w:proofErr w:type="spellEnd"/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Nikolina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                        </w:t>
            </w:r>
            <w:r w:rsidRPr="52F9510B" w:rsidR="52F9510B">
              <w:rPr>
                <w:b w:val="1"/>
                <w:bCs w:val="1"/>
                <w:i w:val="0"/>
                <w:iCs w:val="0"/>
              </w:rPr>
              <w:t xml:space="preserve"> 0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52F9510B" w:rsidRDefault="00BE79CA" w14:paraId="19A61631" w14:textId="534CB280">
            <w:pPr>
              <w:rPr>
                <w:b w:val="0"/>
                <w:bCs w:val="0"/>
                <w:i w:val="0"/>
                <w:iCs w:val="0"/>
              </w:rPr>
            </w:pPr>
            <w:r w:rsidRPr="52F9510B" w:rsidR="52F9510B">
              <w:rPr>
                <w:b w:val="0"/>
                <w:bCs w:val="0"/>
                <w:i w:val="0"/>
                <w:iCs w:val="0"/>
              </w:rPr>
              <w:t>------7- - -</w:t>
            </w:r>
            <w:r w:rsidRPr="52F9510B" w:rsidR="52F9510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4F50EEE5" w:rsidRDefault="00BE79CA" w14:paraId="13AE0FF3" w14:textId="1A19B01A">
            <w:pPr>
              <w:rPr>
                <w:b w:val="0"/>
                <w:bCs w:val="0"/>
                <w:i w:val="0"/>
                <w:iCs w:val="0"/>
              </w:rPr>
            </w:pPr>
            <w:r w:rsidRPr="4F50EEE5" w:rsidR="4F50EEE5">
              <w:rPr>
                <w:b w:val="0"/>
                <w:bCs w:val="0"/>
                <w:i w:val="0"/>
                <w:iCs w:val="0"/>
              </w:rPr>
              <w:t>--------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>-</w:t>
            </w:r>
            <w:r w:rsidRPr="4F50EEE5" w:rsidR="4F50EEE5">
              <w:rPr>
                <w:b w:val="0"/>
                <w:bCs w:val="0"/>
                <w:i w:val="0"/>
                <w:iCs w:val="0"/>
              </w:rPr>
              <w:t xml:space="preserve"> -</w:t>
            </w:r>
            <w:bookmarkStart w:name="_GoBack" w:id="0"/>
            <w:bookmarkEnd w:id="0"/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17A68EF5" w14:textId="258EDAE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244EC00A" w:rsidRDefault="00BE79CA" w14:paraId="6BC710E3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EDFC408" w14:textId="7500EEC4">
            <w:pPr>
              <w:jc w:val="center"/>
            </w:pPr>
            <w:r w:rsidR="6E1770E9">
              <w:rPr/>
              <w:t>-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52F9510B" w:rsidRDefault="00BE79CA" w14:paraId="79705293" w14:textId="77777777">
            <w:pPr>
              <w:jc w:val="left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51CD247" w14:textId="77777777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1DBBD7D2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A53479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7EE3D73" w14:textId="77777777">
            <w:pPr>
              <w:jc w:val="center"/>
              <w:rPr>
                <w:b w:val="0"/>
              </w:rPr>
            </w:pPr>
          </w:p>
        </w:tc>
      </w:tr>
      <w:tr w:rsidR="00F25FEF" w:rsidTr="52F9510B" w14:paraId="081CEB47" w14:textId="77777777">
        <w:trPr>
          <w:gridAfter w:val="3"/>
          <w:wAfter w:w="1155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52F9510B" w14:paraId="58FEFF70" w14:textId="77777777">
        <w:trPr>
          <w:gridAfter w:val="5"/>
          <w:wAfter w:w="1702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916" w:type="dxa"/>
            <w:gridSpan w:val="13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5A27"/>
    <w:rsid w:val="0002684A"/>
    <w:rsid w:val="000326B0"/>
    <w:rsid w:val="00041144"/>
    <w:rsid w:val="0004697C"/>
    <w:rsid w:val="00052B7A"/>
    <w:rsid w:val="00057537"/>
    <w:rsid w:val="00057F82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141FA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32D8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4548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E79CA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339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16E2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4ADFE7B"/>
    <w:rsid w:val="0793A570"/>
    <w:rsid w:val="087BD9C2"/>
    <w:rsid w:val="244EC00A"/>
    <w:rsid w:val="25A2A07C"/>
    <w:rsid w:val="303FCA77"/>
    <w:rsid w:val="3185AB61"/>
    <w:rsid w:val="3EEC4714"/>
    <w:rsid w:val="4E9B90FD"/>
    <w:rsid w:val="4F50EEE5"/>
    <w:rsid w:val="52F9510B"/>
    <w:rsid w:val="5BEEE39A"/>
    <w:rsid w:val="5C389D45"/>
    <w:rsid w:val="67843651"/>
    <w:rsid w:val="6A1F6310"/>
    <w:rsid w:val="6D90DAEF"/>
    <w:rsid w:val="6E1770E9"/>
    <w:rsid w:val="6F4EA765"/>
    <w:rsid w:val="6FF2810F"/>
    <w:rsid w:val="724C4946"/>
    <w:rsid w:val="72E9FF50"/>
    <w:rsid w:val="79933C61"/>
    <w:rsid w:val="7AE4AB29"/>
    <w:rsid w:val="7FBEC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7</revision>
  <lastPrinted>2019-02-13T20:35:00.0000000Z</lastPrinted>
  <dcterms:created xsi:type="dcterms:W3CDTF">2019-03-25T12:05:00.0000000Z</dcterms:created>
  <dcterms:modified xsi:type="dcterms:W3CDTF">2019-05-08T12:01:07.5229801Z</dcterms:modified>
</coreProperties>
</file>